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2A" w:rsidRDefault="00472D2A">
      <w:pPr>
        <w:rPr>
          <w:lang w:val="ro-RO"/>
        </w:rPr>
      </w:pPr>
    </w:p>
    <w:p w:rsidR="00472D2A" w:rsidRPr="00BA185E" w:rsidRDefault="00472D2A" w:rsidP="00472D2A">
      <w:pPr>
        <w:jc w:val="center"/>
        <w:rPr>
          <w:b/>
          <w:sz w:val="28"/>
          <w:szCs w:val="28"/>
          <w:lang w:val="ro-RO"/>
        </w:rPr>
      </w:pPr>
      <w:r w:rsidRPr="00BA185E">
        <w:rPr>
          <w:b/>
          <w:sz w:val="28"/>
          <w:szCs w:val="28"/>
          <w:lang w:val="ro-RO"/>
        </w:rPr>
        <w:t>CLASA PREGATITOARE I</w:t>
      </w:r>
    </w:p>
    <w:p w:rsidR="00472D2A" w:rsidRPr="00BA185E" w:rsidRDefault="00BA185E" w:rsidP="00BA185E">
      <w:pPr>
        <w:jc w:val="center"/>
        <w:rPr>
          <w:b/>
          <w:sz w:val="28"/>
          <w:szCs w:val="28"/>
          <w:lang w:val="ro-RO"/>
        </w:rPr>
      </w:pPr>
      <w:r w:rsidRPr="00BA185E">
        <w:rPr>
          <w:b/>
          <w:sz w:val="28"/>
          <w:szCs w:val="28"/>
          <w:lang w:val="ro-RO"/>
        </w:rPr>
        <w:t>INVATATOR</w:t>
      </w:r>
      <w:r w:rsidR="00B45C6F">
        <w:rPr>
          <w:b/>
          <w:sz w:val="28"/>
          <w:szCs w:val="28"/>
          <w:lang w:val="ro-RO"/>
        </w:rPr>
        <w:t>-</w:t>
      </w:r>
      <w:r w:rsidRPr="00BA185E">
        <w:rPr>
          <w:b/>
          <w:sz w:val="28"/>
          <w:szCs w:val="28"/>
          <w:lang w:val="ro-RO"/>
        </w:rPr>
        <w:t xml:space="preserve"> </w:t>
      </w:r>
      <w:r w:rsidR="00472D2A" w:rsidRPr="00BA185E">
        <w:rPr>
          <w:b/>
          <w:sz w:val="28"/>
          <w:szCs w:val="28"/>
          <w:lang w:val="ro-RO"/>
        </w:rPr>
        <w:t>MAGHERCA MIRABELA</w:t>
      </w:r>
    </w:p>
    <w:tbl>
      <w:tblPr>
        <w:tblStyle w:val="TableGrid"/>
        <w:tblW w:w="0" w:type="auto"/>
        <w:tblInd w:w="877" w:type="dxa"/>
        <w:tblLook w:val="04A0" w:firstRow="1" w:lastRow="0" w:firstColumn="1" w:lastColumn="0" w:noHBand="0" w:noVBand="1"/>
      </w:tblPr>
      <w:tblGrid>
        <w:gridCol w:w="1230"/>
        <w:gridCol w:w="6391"/>
      </w:tblGrid>
      <w:tr w:rsidR="00472D2A" w:rsidTr="00BA185E">
        <w:tc>
          <w:tcPr>
            <w:tcW w:w="1230" w:type="dxa"/>
          </w:tcPr>
          <w:p w:rsidR="00472D2A" w:rsidRPr="00BA185E" w:rsidRDefault="00472D2A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6391" w:type="dxa"/>
          </w:tcPr>
          <w:p w:rsidR="00472D2A" w:rsidRPr="00BA185E" w:rsidRDefault="00472D2A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NUME SI PRENUME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bookmarkStart w:id="0" w:name="_GoBack" w:colFirst="0" w:colLast="0"/>
            <w:r>
              <w:rPr>
                <w:rFonts w:ascii="Arial Black" w:hAnsi="Arial Black"/>
                <w:sz w:val="24"/>
                <w:szCs w:val="24"/>
                <w:lang w:val="ro-RO"/>
              </w:rPr>
              <w:t>1</w:t>
            </w:r>
          </w:p>
        </w:tc>
        <w:tc>
          <w:tcPr>
            <w:tcW w:w="6391" w:type="dxa"/>
          </w:tcPr>
          <w:p w:rsidR="00472D2A" w:rsidRPr="00BA185E" w:rsidRDefault="00472D2A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ANITA ELIANA FELICIA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</w:t>
            </w:r>
          </w:p>
        </w:tc>
        <w:tc>
          <w:tcPr>
            <w:tcW w:w="6391" w:type="dxa"/>
          </w:tcPr>
          <w:p w:rsidR="00472D2A" w:rsidRPr="00BA185E" w:rsidRDefault="00472D2A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BABETI DARIA ANA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3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BEIMEL MATTHIAS GABRIEL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4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CANĂ MATEI ADRIAN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5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CIUBLAN IOANA DARIA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6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CIUCU TUDOR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7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CIUTUREANU ADELINA ANDREEA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8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CHEMENCEDJI MARIA RUXANDRA</w:t>
            </w:r>
          </w:p>
        </w:tc>
      </w:tr>
      <w:tr w:rsidR="00DB1F9D" w:rsidTr="00BA185E">
        <w:tc>
          <w:tcPr>
            <w:tcW w:w="1230" w:type="dxa"/>
          </w:tcPr>
          <w:p w:rsidR="00DB1F9D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9</w:t>
            </w:r>
          </w:p>
        </w:tc>
        <w:tc>
          <w:tcPr>
            <w:tcW w:w="6391" w:type="dxa"/>
          </w:tcPr>
          <w:p w:rsidR="00DB1F9D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DANU TEODOR NICOLAE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10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DÂRSTARU DAVID VLAD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11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DOBROSTAMAT VICTOR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12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GUȘĂ ȘERDAN DARIUS CRISTIAN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13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IAVORSCHI IANA RALUCA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14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IVAN LUCA ALEXANDRU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15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LAZĂR ANA MARIA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16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MAGAZIN ROBERT ALEXANDRU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17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MAGEARU PATRICK ANDREI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18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MANSOUR AMIR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19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MĂNĂILĂ IFRIM DAVID ALEXANDRU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20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MÂNDRU SOFIA ELENA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21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MOCANU MIRUNA ȘTEFANIA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22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MOGAGE PAVEL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23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NUVER AIDA MIHAELA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24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OPREA ANDREI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25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PETRO DARIA MARIA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26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BOGĂCEAN LUCA ȘTEFAN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27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POPA ANA MARIE DOLORES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28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PUPĂZĂ ANDREI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29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RADU DANIELA GABRIELA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30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SCHWARTZ ANOUK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31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 xml:space="preserve">PIROTICI ROBERT ANDREI 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32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TARȚĂU MARIA ALEXANDRA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33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TILICĂ ERIC ALEXANDRU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34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TUDOR ANDREI CAROL</w:t>
            </w:r>
          </w:p>
        </w:tc>
      </w:tr>
      <w:tr w:rsidR="00472D2A" w:rsidTr="00BA185E">
        <w:tc>
          <w:tcPr>
            <w:tcW w:w="1230" w:type="dxa"/>
          </w:tcPr>
          <w:p w:rsidR="00472D2A" w:rsidRPr="00BA185E" w:rsidRDefault="00BA185E" w:rsidP="00B45C6F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35</w:t>
            </w:r>
          </w:p>
        </w:tc>
        <w:tc>
          <w:tcPr>
            <w:tcW w:w="6391" w:type="dxa"/>
          </w:tcPr>
          <w:p w:rsidR="00472D2A" w:rsidRPr="00BA185E" w:rsidRDefault="00DB1F9D" w:rsidP="00472D2A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A185E">
              <w:rPr>
                <w:rFonts w:ascii="Arial Black" w:hAnsi="Arial Black"/>
                <w:sz w:val="24"/>
                <w:szCs w:val="24"/>
                <w:lang w:val="ro-RO"/>
              </w:rPr>
              <w:t>TURTURICĂ ANA MARIA</w:t>
            </w:r>
          </w:p>
        </w:tc>
      </w:tr>
    </w:tbl>
    <w:bookmarkEnd w:id="0"/>
    <w:p w:rsidR="00BA185E" w:rsidRPr="00195900" w:rsidRDefault="00BA185E" w:rsidP="00BA185E">
      <w:pPr>
        <w:jc w:val="center"/>
      </w:pPr>
      <w:r>
        <w:rPr>
          <w:rFonts w:ascii="Arial Black" w:hAnsi="Arial Black"/>
          <w:sz w:val="24"/>
          <w:szCs w:val="24"/>
          <w:lang w:val="ro-RO"/>
        </w:rPr>
        <w:t>Director</w:t>
      </w:r>
    </w:p>
    <w:p w:rsidR="00BA185E" w:rsidRPr="00E37E37" w:rsidRDefault="00BA185E" w:rsidP="00BA185E">
      <w:pPr>
        <w:jc w:val="center"/>
        <w:rPr>
          <w:rFonts w:ascii="Arial Black" w:hAnsi="Arial Black"/>
          <w:sz w:val="24"/>
          <w:szCs w:val="24"/>
          <w:lang w:val="ro-RO"/>
        </w:rPr>
      </w:pPr>
      <w:r>
        <w:rPr>
          <w:rFonts w:ascii="Arial Black" w:hAnsi="Arial Black"/>
          <w:sz w:val="24"/>
          <w:szCs w:val="24"/>
          <w:lang w:val="ro-RO"/>
        </w:rPr>
        <w:t>Prof. Voicu Stefania</w:t>
      </w:r>
    </w:p>
    <w:p w:rsidR="00472D2A" w:rsidRPr="00472D2A" w:rsidRDefault="00472D2A" w:rsidP="00472D2A">
      <w:pPr>
        <w:rPr>
          <w:sz w:val="28"/>
          <w:szCs w:val="28"/>
          <w:lang w:val="ro-RO"/>
        </w:rPr>
      </w:pPr>
    </w:p>
    <w:p w:rsidR="00472D2A" w:rsidRPr="00472D2A" w:rsidRDefault="00472D2A">
      <w:pPr>
        <w:rPr>
          <w:lang w:val="ro-RO"/>
        </w:rPr>
      </w:pPr>
    </w:p>
    <w:sectPr w:rsidR="00472D2A" w:rsidRPr="00472D2A" w:rsidSect="00BA185E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BA"/>
    <w:rsid w:val="003A4380"/>
    <w:rsid w:val="00472D2A"/>
    <w:rsid w:val="00545BB0"/>
    <w:rsid w:val="007A62BA"/>
    <w:rsid w:val="00B45C6F"/>
    <w:rsid w:val="00BA185E"/>
    <w:rsid w:val="00D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40788-01B1-4A82-8C8F-698D8217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195</dc:creator>
  <cp:keywords/>
  <dc:description/>
  <cp:lastModifiedBy>Mihai Frangulea</cp:lastModifiedBy>
  <cp:revision>5</cp:revision>
  <dcterms:created xsi:type="dcterms:W3CDTF">2016-09-06T07:54:00Z</dcterms:created>
  <dcterms:modified xsi:type="dcterms:W3CDTF">2016-09-08T06:04:00Z</dcterms:modified>
</cp:coreProperties>
</file>